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C1FE" w14:textId="77777777" w:rsidR="0098388D" w:rsidRPr="0098388D" w:rsidRDefault="0050268B" w:rsidP="0066401A">
      <w:pPr>
        <w:jc w:val="center"/>
        <w:rPr>
          <w:rFonts w:ascii="Cooper Black" w:hAnsi="Cooper Black"/>
          <w:color w:val="77206D" w:themeColor="accent5" w:themeShade="BF"/>
          <w:sz w:val="44"/>
          <w:szCs w:val="44"/>
        </w:rPr>
      </w:pPr>
      <w:r w:rsidRPr="0098388D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1C09BBA" wp14:editId="514F54F4">
            <wp:simplePos x="0" y="0"/>
            <wp:positionH relativeFrom="column">
              <wp:posOffset>-403860</wp:posOffset>
            </wp:positionH>
            <wp:positionV relativeFrom="paragraph">
              <wp:posOffset>-510540</wp:posOffset>
            </wp:positionV>
            <wp:extent cx="1009650" cy="919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88D" w:rsidRPr="0098388D">
        <w:rPr>
          <w:rFonts w:ascii="Cooper Black" w:hAnsi="Cooper Black"/>
          <w:color w:val="77206D" w:themeColor="accent5" w:themeShade="BF"/>
          <w:sz w:val="44"/>
          <w:szCs w:val="44"/>
        </w:rPr>
        <w:t>Niagara Huron Anglican Cursillo</w:t>
      </w:r>
    </w:p>
    <w:p w14:paraId="524360C4" w14:textId="04F39D7F" w:rsidR="002A7778" w:rsidRPr="00317D00" w:rsidRDefault="0066401A" w:rsidP="0066401A">
      <w:pPr>
        <w:jc w:val="center"/>
        <w:rPr>
          <w:rFonts w:ascii="Cooper Black" w:hAnsi="Cooper Black"/>
          <w:color w:val="77206D" w:themeColor="accent5" w:themeShade="BF"/>
          <w:sz w:val="96"/>
          <w:szCs w:val="96"/>
        </w:rPr>
      </w:pPr>
      <w:r w:rsidRPr="00317D00">
        <w:rPr>
          <w:rFonts w:ascii="Cooper Black" w:hAnsi="Cooper Black"/>
          <w:color w:val="77206D" w:themeColor="accent5" w:themeShade="BF"/>
          <w:sz w:val="96"/>
          <w:szCs w:val="96"/>
        </w:rPr>
        <w:t>Day of Deeper Understanding</w:t>
      </w:r>
    </w:p>
    <w:p w14:paraId="74B908D4" w14:textId="78C62F92" w:rsidR="0066401A" w:rsidRPr="00317D00" w:rsidRDefault="0066401A" w:rsidP="0066401A">
      <w:pPr>
        <w:jc w:val="center"/>
        <w:rPr>
          <w:rFonts w:ascii="Cooper Black" w:hAnsi="Cooper Black"/>
          <w:color w:val="77206D" w:themeColor="accent5" w:themeShade="BF"/>
          <w:sz w:val="52"/>
          <w:szCs w:val="52"/>
        </w:rPr>
      </w:pPr>
      <w:r w:rsidRPr="00317D00">
        <w:rPr>
          <w:rFonts w:ascii="Cooper Black" w:hAnsi="Cooper Black"/>
          <w:color w:val="77206D" w:themeColor="accent5" w:themeShade="BF"/>
          <w:sz w:val="52"/>
          <w:szCs w:val="52"/>
        </w:rPr>
        <w:t>Topic: Personal Prayer</w:t>
      </w:r>
    </w:p>
    <w:p w14:paraId="72D6C8B5" w14:textId="77777777" w:rsidR="0066401A" w:rsidRDefault="0066401A" w:rsidP="0066401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F783B0" w14:textId="775E2C4F" w:rsidR="0066401A" w:rsidRPr="0066401A" w:rsidRDefault="0066401A" w:rsidP="0066401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6401A">
        <w:rPr>
          <w:rFonts w:ascii="Times New Roman" w:hAnsi="Times New Roman" w:cs="Times New Roman"/>
          <w:b/>
          <w:bCs/>
          <w:sz w:val="40"/>
          <w:szCs w:val="40"/>
        </w:rPr>
        <w:t>Guest Speaker: The Reverend Monica Romig Green,</w:t>
      </w:r>
    </w:p>
    <w:p w14:paraId="58592CFF" w14:textId="0FF2F999" w:rsidR="0066401A" w:rsidRPr="00317D00" w:rsidRDefault="0066401A" w:rsidP="006640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7D00">
        <w:rPr>
          <w:rFonts w:ascii="Times New Roman" w:hAnsi="Times New Roman" w:cs="Times New Roman"/>
          <w:b/>
          <w:bCs/>
          <w:sz w:val="32"/>
          <w:szCs w:val="32"/>
        </w:rPr>
        <w:t>Niagara Diocesan Faith Formation Coordinator</w:t>
      </w:r>
    </w:p>
    <w:p w14:paraId="6DA2F9DB" w14:textId="77777777" w:rsidR="0066401A" w:rsidRDefault="0066401A" w:rsidP="0066401A">
      <w:pPr>
        <w:spacing w:after="0"/>
      </w:pPr>
    </w:p>
    <w:p w14:paraId="7288FC13" w14:textId="732CE921" w:rsidR="0066401A" w:rsidRPr="00317D00" w:rsidRDefault="0066401A" w:rsidP="0066401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7D00">
        <w:rPr>
          <w:rFonts w:ascii="Times New Roman" w:hAnsi="Times New Roman" w:cs="Times New Roman"/>
          <w:b/>
          <w:bCs/>
          <w:sz w:val="36"/>
          <w:szCs w:val="36"/>
        </w:rPr>
        <w:t>Saturday, April 18</w:t>
      </w:r>
    </w:p>
    <w:p w14:paraId="083FFF61" w14:textId="04107EFF" w:rsidR="0066401A" w:rsidRPr="00317D00" w:rsidRDefault="0066401A" w:rsidP="0066401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7D00">
        <w:rPr>
          <w:rFonts w:ascii="Times New Roman" w:hAnsi="Times New Roman" w:cs="Times New Roman"/>
          <w:b/>
          <w:bCs/>
          <w:sz w:val="36"/>
          <w:szCs w:val="36"/>
        </w:rPr>
        <w:t>10am – 3pm</w:t>
      </w:r>
    </w:p>
    <w:p w14:paraId="69DAEA80" w14:textId="77777777" w:rsidR="0066401A" w:rsidRPr="0066401A" w:rsidRDefault="0066401A" w:rsidP="006640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B92DA9F" w14:textId="5C762F2A" w:rsidR="0066401A" w:rsidRPr="0066401A" w:rsidRDefault="0066401A" w:rsidP="006640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6401A">
        <w:rPr>
          <w:rFonts w:ascii="Times New Roman" w:hAnsi="Times New Roman" w:cs="Times New Roman"/>
          <w:sz w:val="32"/>
          <w:szCs w:val="32"/>
        </w:rPr>
        <w:t>Grace Church Milton</w:t>
      </w:r>
    </w:p>
    <w:p w14:paraId="3243314A" w14:textId="01AE1EC9" w:rsidR="0066401A" w:rsidRPr="0066401A" w:rsidRDefault="0066401A" w:rsidP="006640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6401A">
        <w:rPr>
          <w:rFonts w:ascii="Times New Roman" w:hAnsi="Times New Roman" w:cs="Times New Roman"/>
          <w:sz w:val="32"/>
          <w:szCs w:val="32"/>
        </w:rPr>
        <w:t>317 Main St.</w:t>
      </w:r>
    </w:p>
    <w:p w14:paraId="126B4C32" w14:textId="4F9AB423" w:rsidR="0066401A" w:rsidRPr="0066401A" w:rsidRDefault="0066401A" w:rsidP="006640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6401A">
        <w:rPr>
          <w:rFonts w:ascii="Times New Roman" w:hAnsi="Times New Roman" w:cs="Times New Roman"/>
          <w:sz w:val="32"/>
          <w:szCs w:val="32"/>
        </w:rPr>
        <w:t>Milton, ON</w:t>
      </w:r>
    </w:p>
    <w:p w14:paraId="244C9D80" w14:textId="77777777" w:rsidR="0066401A" w:rsidRDefault="0066401A" w:rsidP="0066401A">
      <w:pPr>
        <w:spacing w:after="0"/>
      </w:pPr>
    </w:p>
    <w:p w14:paraId="234F599D" w14:textId="77777777" w:rsidR="00317D00" w:rsidRDefault="00317D00" w:rsidP="00317D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EFAE81" w14:textId="77777777" w:rsid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7D00">
        <w:rPr>
          <w:rFonts w:ascii="Arial" w:hAnsi="Arial" w:cs="Arial"/>
          <w:sz w:val="24"/>
          <w:szCs w:val="24"/>
        </w:rPr>
        <w:t xml:space="preserve">You will have the opportunity to discuss prayer topics in a small group setting, make an Anglican Rosary (prayer beads), prepare a personal Prayer Journal, </w:t>
      </w:r>
    </w:p>
    <w:p w14:paraId="67622647" w14:textId="278A2665" w:rsidR="0066401A" w:rsidRP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7D00">
        <w:rPr>
          <w:rFonts w:ascii="Arial" w:hAnsi="Arial" w:cs="Arial"/>
          <w:sz w:val="24"/>
          <w:szCs w:val="24"/>
        </w:rPr>
        <w:t>and experience a Labyrinth Walk.</w:t>
      </w:r>
    </w:p>
    <w:p w14:paraId="60513F68" w14:textId="77777777" w:rsidR="0066401A" w:rsidRP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0AC0DB" w14:textId="5350446A" w:rsid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7D00">
        <w:rPr>
          <w:rFonts w:ascii="Arial" w:hAnsi="Arial" w:cs="Arial"/>
          <w:sz w:val="24"/>
          <w:szCs w:val="24"/>
        </w:rPr>
        <w:t xml:space="preserve">This is a free event, sponsored by the Niagara Huron </w:t>
      </w:r>
      <w:r w:rsidR="00317D00">
        <w:rPr>
          <w:rFonts w:ascii="Arial" w:hAnsi="Arial" w:cs="Arial"/>
          <w:sz w:val="24"/>
          <w:szCs w:val="24"/>
        </w:rPr>
        <w:t xml:space="preserve">Anglican </w:t>
      </w:r>
      <w:r w:rsidRPr="00317D00">
        <w:rPr>
          <w:rFonts w:ascii="Arial" w:hAnsi="Arial" w:cs="Arial"/>
          <w:sz w:val="24"/>
          <w:szCs w:val="24"/>
        </w:rPr>
        <w:t xml:space="preserve">Cursillo Secretariat.  </w:t>
      </w:r>
    </w:p>
    <w:p w14:paraId="48F5B2CC" w14:textId="6F41B207" w:rsidR="0066401A" w:rsidRP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7D00">
        <w:rPr>
          <w:rFonts w:ascii="Arial" w:hAnsi="Arial" w:cs="Arial"/>
          <w:sz w:val="24"/>
          <w:szCs w:val="24"/>
        </w:rPr>
        <w:t xml:space="preserve">You will need to bring a brown bag </w:t>
      </w:r>
      <w:r w:rsidR="0035572D" w:rsidRPr="00317D00">
        <w:rPr>
          <w:rFonts w:ascii="Arial" w:hAnsi="Arial" w:cs="Arial"/>
          <w:sz w:val="24"/>
          <w:szCs w:val="24"/>
        </w:rPr>
        <w:t>lunch;</w:t>
      </w:r>
      <w:r w:rsidRPr="00317D00">
        <w:rPr>
          <w:rFonts w:ascii="Arial" w:hAnsi="Arial" w:cs="Arial"/>
          <w:sz w:val="24"/>
          <w:szCs w:val="24"/>
        </w:rPr>
        <w:t xml:space="preserve"> beverages will be provided.</w:t>
      </w:r>
    </w:p>
    <w:p w14:paraId="596EF3B5" w14:textId="7DF30F24" w:rsidR="0066401A" w:rsidRPr="00317D00" w:rsidRDefault="0066401A" w:rsidP="00317D00">
      <w:pPr>
        <w:tabs>
          <w:tab w:val="right" w:pos="936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112E94FE" w14:textId="77777777" w:rsidR="00317D00" w:rsidRDefault="00317D00" w:rsidP="00317D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38D0B8" w14:textId="362DAC0F" w:rsidR="00317D00" w:rsidRPr="00317D00" w:rsidRDefault="0066401A" w:rsidP="00317D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17D00">
        <w:rPr>
          <w:rFonts w:ascii="Arial" w:hAnsi="Arial" w:cs="Arial"/>
          <w:b/>
          <w:bCs/>
          <w:sz w:val="24"/>
          <w:szCs w:val="24"/>
        </w:rPr>
        <w:t>Please register by Friday, April 10</w:t>
      </w:r>
      <w:r w:rsidR="00317D00">
        <w:rPr>
          <w:rFonts w:ascii="Arial" w:hAnsi="Arial" w:cs="Arial"/>
          <w:b/>
          <w:bCs/>
          <w:sz w:val="24"/>
          <w:szCs w:val="24"/>
        </w:rPr>
        <w:t>,</w:t>
      </w:r>
      <w:r w:rsidRPr="00317D0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68014C" w14:textId="3572BFE7" w:rsidR="0066401A" w:rsidRP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7D00">
        <w:rPr>
          <w:rFonts w:ascii="Arial" w:hAnsi="Arial" w:cs="Arial"/>
          <w:sz w:val="24"/>
          <w:szCs w:val="24"/>
        </w:rPr>
        <w:t>so that we can ensure we have enough supplies for everyone.</w:t>
      </w:r>
    </w:p>
    <w:p w14:paraId="0D785834" w14:textId="77777777" w:rsidR="0066401A" w:rsidRP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BBBE69" w14:textId="77777777" w:rsidR="00317D00" w:rsidRDefault="00317D00" w:rsidP="00317D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50A7D2" w14:textId="43168A12" w:rsidR="0066401A" w:rsidRPr="00317D00" w:rsidRDefault="0066401A" w:rsidP="00317D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7D00">
        <w:rPr>
          <w:rFonts w:ascii="Arial" w:hAnsi="Arial" w:cs="Arial"/>
          <w:sz w:val="24"/>
          <w:szCs w:val="24"/>
        </w:rPr>
        <w:t>Contact Pat Hyslop, Education Chair for Secretariat, for more information or to register:</w:t>
      </w:r>
    </w:p>
    <w:p w14:paraId="5928702A" w14:textId="77777777" w:rsidR="00693D31" w:rsidRDefault="0066401A" w:rsidP="00317D00">
      <w:pPr>
        <w:spacing w:after="0"/>
        <w:jc w:val="center"/>
      </w:pPr>
      <w:r w:rsidRPr="00317D00">
        <w:rPr>
          <w:rFonts w:ascii="Arial" w:hAnsi="Arial" w:cs="Arial"/>
          <w:sz w:val="24"/>
          <w:szCs w:val="24"/>
        </w:rPr>
        <w:t xml:space="preserve">Phone: 905-772-3416 </w:t>
      </w:r>
      <w:r w:rsidR="00317D00">
        <w:rPr>
          <w:rFonts w:ascii="Arial" w:hAnsi="Arial" w:cs="Arial"/>
          <w:sz w:val="24"/>
          <w:szCs w:val="24"/>
        </w:rPr>
        <w:t xml:space="preserve">   </w:t>
      </w:r>
      <w:r w:rsidRPr="00317D00">
        <w:rPr>
          <w:rFonts w:ascii="Arial" w:hAnsi="Arial" w:cs="Arial"/>
          <w:sz w:val="24"/>
          <w:szCs w:val="24"/>
        </w:rPr>
        <w:t xml:space="preserve"> </w:t>
      </w:r>
      <w:r w:rsidR="00317D00">
        <w:rPr>
          <w:rFonts w:ascii="Arial" w:hAnsi="Arial" w:cs="Arial"/>
          <w:sz w:val="24"/>
          <w:szCs w:val="24"/>
        </w:rPr>
        <w:t xml:space="preserve">or    </w:t>
      </w:r>
      <w:r w:rsidRPr="00317D00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317D00">
          <w:rPr>
            <w:rStyle w:val="Hyperlink"/>
            <w:rFonts w:ascii="Arial" w:hAnsi="Arial" w:cs="Arial"/>
            <w:sz w:val="24"/>
            <w:szCs w:val="24"/>
          </w:rPr>
          <w:t>pathyslop58@gmail.com</w:t>
        </w:r>
      </w:hyperlink>
    </w:p>
    <w:p w14:paraId="292B1AC5" w14:textId="3524A05A" w:rsidR="0066401A" w:rsidRDefault="0066401A" w:rsidP="00317D00">
      <w:pPr>
        <w:spacing w:after="0"/>
        <w:jc w:val="center"/>
      </w:pPr>
      <w:r w:rsidRPr="00317D00">
        <w:rPr>
          <w:rFonts w:ascii="Arial" w:hAnsi="Arial" w:cs="Arial"/>
          <w:sz w:val="24"/>
          <w:szCs w:val="24"/>
        </w:rPr>
        <w:t>Looking forward to seeing you there!</w:t>
      </w:r>
    </w:p>
    <w:sectPr w:rsidR="0066401A" w:rsidSect="00693D31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1A"/>
    <w:rsid w:val="00067A9E"/>
    <w:rsid w:val="001F2B98"/>
    <w:rsid w:val="0020633F"/>
    <w:rsid w:val="002A711C"/>
    <w:rsid w:val="002A7778"/>
    <w:rsid w:val="002D4648"/>
    <w:rsid w:val="00317D00"/>
    <w:rsid w:val="0035572D"/>
    <w:rsid w:val="00476F68"/>
    <w:rsid w:val="0050268B"/>
    <w:rsid w:val="0059228E"/>
    <w:rsid w:val="0066401A"/>
    <w:rsid w:val="00693D31"/>
    <w:rsid w:val="0098388D"/>
    <w:rsid w:val="00BD04E6"/>
    <w:rsid w:val="00C656FE"/>
    <w:rsid w:val="00DB2FCB"/>
    <w:rsid w:val="00D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0283"/>
  <w15:chartTrackingRefBased/>
  <w15:docId w15:val="{A69371B9-7B0A-46B8-8D12-FA5BFAA6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hyslop5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Hyslop</dc:creator>
  <cp:keywords/>
  <dc:description/>
  <cp:lastModifiedBy>Niagara Cursillo</cp:lastModifiedBy>
  <cp:revision>2</cp:revision>
  <cp:lastPrinted>2026-03-22T22:28:00Z</cp:lastPrinted>
  <dcterms:created xsi:type="dcterms:W3CDTF">2026-04-02T16:47:00Z</dcterms:created>
  <dcterms:modified xsi:type="dcterms:W3CDTF">2026-04-02T16:47:00Z</dcterms:modified>
</cp:coreProperties>
</file>